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C50" w:rsidRPr="001978C2" w:rsidRDefault="00280C50" w:rsidP="00280C5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78C2">
        <w:rPr>
          <w:rFonts w:ascii="Times New Roman" w:hAnsi="Times New Roman"/>
          <w:sz w:val="24"/>
          <w:szCs w:val="24"/>
        </w:rPr>
        <w:t>Bapuji Educational Association (Regd.)</w:t>
      </w:r>
    </w:p>
    <w:p w:rsidR="00280C50" w:rsidRPr="001978C2" w:rsidRDefault="00280C50" w:rsidP="00280C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8C2">
        <w:rPr>
          <w:rFonts w:ascii="Times New Roman" w:hAnsi="Times New Roman"/>
          <w:b/>
          <w:sz w:val="24"/>
          <w:szCs w:val="24"/>
        </w:rPr>
        <w:t>Bapuji Institute of Engineering and Technology</w:t>
      </w:r>
      <w:proofErr w:type="gramStart"/>
      <w:r w:rsidRPr="001978C2">
        <w:rPr>
          <w:rFonts w:ascii="Times New Roman" w:hAnsi="Times New Roman"/>
          <w:b/>
          <w:sz w:val="24"/>
          <w:szCs w:val="24"/>
        </w:rPr>
        <w:t xml:space="preserve">,  </w:t>
      </w:r>
      <w:proofErr w:type="spellStart"/>
      <w:r w:rsidRPr="001978C2">
        <w:rPr>
          <w:rFonts w:ascii="Times New Roman" w:hAnsi="Times New Roman"/>
          <w:b/>
          <w:sz w:val="24"/>
          <w:szCs w:val="24"/>
        </w:rPr>
        <w:t>Davangere</w:t>
      </w:r>
      <w:proofErr w:type="spellEnd"/>
      <w:proofErr w:type="gramEnd"/>
      <w:r w:rsidRPr="001978C2">
        <w:rPr>
          <w:rFonts w:ascii="Times New Roman" w:hAnsi="Times New Roman"/>
          <w:b/>
          <w:sz w:val="24"/>
          <w:szCs w:val="24"/>
        </w:rPr>
        <w:t>.</w:t>
      </w:r>
    </w:p>
    <w:p w:rsidR="00280C50" w:rsidRPr="001978C2" w:rsidRDefault="00280C50" w:rsidP="00280C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8C2">
        <w:rPr>
          <w:rFonts w:ascii="Times New Roman" w:hAnsi="Times New Roman"/>
          <w:b/>
          <w:sz w:val="24"/>
          <w:szCs w:val="24"/>
        </w:rPr>
        <w:t>Department of Information Science and Engineering.</w:t>
      </w:r>
    </w:p>
    <w:p w:rsidR="00280C50" w:rsidRPr="001978C2" w:rsidRDefault="00280C50" w:rsidP="00280C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78C2">
        <w:rPr>
          <w:rFonts w:ascii="Times New Roman" w:hAnsi="Times New Roman"/>
          <w:b/>
          <w:sz w:val="24"/>
          <w:szCs w:val="24"/>
        </w:rPr>
        <w:t>Result Analysis 2021-2022</w:t>
      </w:r>
    </w:p>
    <w:tbl>
      <w:tblPr>
        <w:tblpPr w:leftFromText="180" w:rightFromText="180" w:vertAnchor="page" w:horzAnchor="margin" w:tblpXSpec="center" w:tblpY="3111"/>
        <w:tblW w:w="7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440"/>
        <w:gridCol w:w="1080"/>
        <w:gridCol w:w="900"/>
        <w:gridCol w:w="1170"/>
        <w:gridCol w:w="630"/>
        <w:gridCol w:w="720"/>
        <w:gridCol w:w="1350"/>
      </w:tblGrid>
      <w:tr w:rsidR="00280C50" w:rsidRPr="001978C2" w:rsidTr="00280C50">
        <w:trPr>
          <w:trHeight w:val="184"/>
        </w:trPr>
        <w:tc>
          <w:tcPr>
            <w:tcW w:w="7938" w:type="dxa"/>
            <w:gridSpan w:val="8"/>
            <w:vAlign w:val="center"/>
          </w:tcPr>
          <w:p w:rsidR="00280C50" w:rsidRPr="001978C2" w:rsidRDefault="00280C50" w:rsidP="004A1F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78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978C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Pr="001978C2">
              <w:rPr>
                <w:rFonts w:ascii="Times New Roman" w:hAnsi="Times New Roman"/>
                <w:b/>
                <w:sz w:val="24"/>
                <w:szCs w:val="24"/>
              </w:rPr>
              <w:t xml:space="preserve"> Semester ‘A’ and ‘B’                                                                 </w:t>
            </w:r>
            <w:r w:rsidR="004A1FE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Pr="001978C2">
              <w:rPr>
                <w:rFonts w:ascii="Times New Roman" w:hAnsi="Times New Roman"/>
                <w:b/>
                <w:sz w:val="24"/>
                <w:szCs w:val="24"/>
              </w:rPr>
              <w:t xml:space="preserve">018 Scheme                                                                            </w:t>
            </w:r>
          </w:p>
        </w:tc>
      </w:tr>
      <w:tr w:rsidR="00280C50" w:rsidRPr="001978C2" w:rsidTr="00280C50">
        <w:trPr>
          <w:trHeight w:val="184"/>
        </w:trPr>
        <w:tc>
          <w:tcPr>
            <w:tcW w:w="648" w:type="dxa"/>
            <w:vMerge w:val="restart"/>
            <w:vAlign w:val="center"/>
          </w:tcPr>
          <w:p w:rsidR="00280C50" w:rsidRPr="001978C2" w:rsidRDefault="00280C50" w:rsidP="002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8C2">
              <w:rPr>
                <w:rFonts w:ascii="Times New Roman" w:hAnsi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1440" w:type="dxa"/>
            <w:vMerge w:val="restart"/>
            <w:vAlign w:val="center"/>
          </w:tcPr>
          <w:p w:rsidR="00280C50" w:rsidRPr="001978C2" w:rsidRDefault="00280C50" w:rsidP="00280C50">
            <w:pPr>
              <w:tabs>
                <w:tab w:val="right" w:pos="18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8C2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  <w:p w:rsidR="00280C50" w:rsidRPr="001978C2" w:rsidRDefault="00280C50" w:rsidP="00280C50">
            <w:pPr>
              <w:tabs>
                <w:tab w:val="right" w:pos="18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8C2">
              <w:rPr>
                <w:rFonts w:ascii="Times New Roman" w:hAnsi="Times New Roman"/>
                <w:b/>
                <w:sz w:val="24"/>
                <w:szCs w:val="24"/>
              </w:rPr>
              <w:t>Code</w:t>
            </w:r>
          </w:p>
        </w:tc>
        <w:tc>
          <w:tcPr>
            <w:tcW w:w="3150" w:type="dxa"/>
            <w:gridSpan w:val="3"/>
            <w:vAlign w:val="center"/>
          </w:tcPr>
          <w:p w:rsidR="00280C50" w:rsidRPr="001978C2" w:rsidRDefault="00280C50" w:rsidP="002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8C2">
              <w:rPr>
                <w:rFonts w:ascii="Times New Roman" w:hAnsi="Times New Roman"/>
                <w:b/>
                <w:sz w:val="24"/>
                <w:szCs w:val="24"/>
              </w:rPr>
              <w:t>No. of Candidates Appeared</w:t>
            </w:r>
          </w:p>
        </w:tc>
        <w:tc>
          <w:tcPr>
            <w:tcW w:w="630" w:type="dxa"/>
            <w:vMerge w:val="restart"/>
            <w:vAlign w:val="center"/>
          </w:tcPr>
          <w:p w:rsidR="00280C50" w:rsidRPr="001978C2" w:rsidRDefault="00280C50" w:rsidP="002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8C2">
              <w:rPr>
                <w:rFonts w:ascii="Times New Roman" w:hAnsi="Times New Roman"/>
                <w:b/>
                <w:sz w:val="24"/>
                <w:szCs w:val="24"/>
              </w:rPr>
              <w:t>Fail</w:t>
            </w:r>
          </w:p>
        </w:tc>
        <w:tc>
          <w:tcPr>
            <w:tcW w:w="720" w:type="dxa"/>
            <w:vMerge w:val="restart"/>
            <w:vAlign w:val="center"/>
          </w:tcPr>
          <w:p w:rsidR="00280C50" w:rsidRPr="001978C2" w:rsidRDefault="00280C50" w:rsidP="002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8C2">
              <w:rPr>
                <w:rFonts w:ascii="Times New Roman" w:hAnsi="Times New Roman"/>
                <w:b/>
                <w:sz w:val="24"/>
                <w:szCs w:val="24"/>
              </w:rPr>
              <w:t>Pass</w:t>
            </w:r>
          </w:p>
        </w:tc>
        <w:tc>
          <w:tcPr>
            <w:tcW w:w="1350" w:type="dxa"/>
            <w:vMerge w:val="restart"/>
            <w:vAlign w:val="center"/>
          </w:tcPr>
          <w:p w:rsidR="00280C50" w:rsidRPr="001978C2" w:rsidRDefault="00280C50" w:rsidP="002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8C2">
              <w:rPr>
                <w:rFonts w:ascii="Times New Roman" w:hAnsi="Times New Roman"/>
                <w:b/>
                <w:sz w:val="24"/>
                <w:szCs w:val="24"/>
              </w:rPr>
              <w:t>Percentage</w:t>
            </w:r>
          </w:p>
          <w:p w:rsidR="00280C50" w:rsidRPr="001978C2" w:rsidRDefault="00280C50" w:rsidP="002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8C2"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</w:tr>
      <w:tr w:rsidR="00280C50" w:rsidRPr="001978C2" w:rsidTr="00280C50">
        <w:trPr>
          <w:trHeight w:val="597"/>
        </w:trPr>
        <w:tc>
          <w:tcPr>
            <w:tcW w:w="648" w:type="dxa"/>
            <w:vMerge/>
          </w:tcPr>
          <w:p w:rsidR="00280C50" w:rsidRPr="001978C2" w:rsidRDefault="00280C50" w:rsidP="00280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80C50" w:rsidRPr="001978C2" w:rsidRDefault="00280C50" w:rsidP="00280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80C50" w:rsidRPr="001978C2" w:rsidRDefault="00280C50" w:rsidP="002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8C2">
              <w:rPr>
                <w:rFonts w:ascii="Times New Roman" w:hAnsi="Times New Roman"/>
                <w:b/>
                <w:sz w:val="24"/>
                <w:szCs w:val="24"/>
              </w:rPr>
              <w:t>Total Strength</w:t>
            </w:r>
          </w:p>
        </w:tc>
        <w:tc>
          <w:tcPr>
            <w:tcW w:w="900" w:type="dxa"/>
            <w:vAlign w:val="center"/>
          </w:tcPr>
          <w:p w:rsidR="00280C50" w:rsidRPr="001978C2" w:rsidRDefault="00280C50" w:rsidP="002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8C2">
              <w:rPr>
                <w:rFonts w:ascii="Times New Roman" w:hAnsi="Times New Roman"/>
                <w:b/>
                <w:sz w:val="24"/>
                <w:szCs w:val="24"/>
              </w:rPr>
              <w:t>Absent</w:t>
            </w:r>
          </w:p>
        </w:tc>
        <w:tc>
          <w:tcPr>
            <w:tcW w:w="1170" w:type="dxa"/>
            <w:vAlign w:val="center"/>
          </w:tcPr>
          <w:p w:rsidR="00280C50" w:rsidRPr="001978C2" w:rsidRDefault="00280C50" w:rsidP="0028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8C2">
              <w:rPr>
                <w:rFonts w:ascii="Times New Roman" w:hAnsi="Times New Roman"/>
                <w:b/>
                <w:sz w:val="24"/>
                <w:szCs w:val="24"/>
              </w:rPr>
              <w:t>Appeared</w:t>
            </w:r>
          </w:p>
        </w:tc>
        <w:tc>
          <w:tcPr>
            <w:tcW w:w="630" w:type="dxa"/>
            <w:vMerge/>
          </w:tcPr>
          <w:p w:rsidR="00280C50" w:rsidRPr="001978C2" w:rsidRDefault="00280C50" w:rsidP="00280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80C50" w:rsidRPr="001978C2" w:rsidRDefault="00280C50" w:rsidP="00280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80C50" w:rsidRPr="001978C2" w:rsidRDefault="00280C50" w:rsidP="00280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C50" w:rsidRPr="001978C2" w:rsidTr="00280C50">
        <w:trPr>
          <w:trHeight w:val="465"/>
        </w:trPr>
        <w:tc>
          <w:tcPr>
            <w:tcW w:w="648" w:type="dxa"/>
            <w:vAlign w:val="center"/>
          </w:tcPr>
          <w:p w:rsidR="00280C50" w:rsidRPr="001978C2" w:rsidRDefault="00280C50" w:rsidP="00280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280C50" w:rsidRPr="001978C2" w:rsidRDefault="00280C50" w:rsidP="00280C50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1978C2">
              <w:rPr>
                <w:rFonts w:ascii="Times New Roman" w:eastAsia="SimSun" w:hAnsi="Times New Roman"/>
                <w:sz w:val="24"/>
                <w:szCs w:val="24"/>
              </w:rPr>
              <w:t>AI&amp;ML</w:t>
            </w:r>
          </w:p>
          <w:p w:rsidR="00280C50" w:rsidRPr="001978C2" w:rsidRDefault="00280C50" w:rsidP="00280C50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1978C2">
              <w:rPr>
                <w:rFonts w:ascii="Times New Roman" w:eastAsia="SimSun" w:hAnsi="Times New Roman"/>
                <w:sz w:val="24"/>
                <w:szCs w:val="24"/>
              </w:rPr>
              <w:t>(18CS71)</w:t>
            </w:r>
          </w:p>
        </w:tc>
        <w:tc>
          <w:tcPr>
            <w:tcW w:w="1080" w:type="dxa"/>
            <w:vAlign w:val="center"/>
          </w:tcPr>
          <w:p w:rsidR="00280C50" w:rsidRPr="001978C2" w:rsidRDefault="00280C50" w:rsidP="00280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C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00" w:type="dxa"/>
            <w:vAlign w:val="center"/>
          </w:tcPr>
          <w:p w:rsidR="00280C50" w:rsidRPr="001978C2" w:rsidRDefault="00280C50" w:rsidP="00280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C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70" w:type="dxa"/>
            <w:vAlign w:val="center"/>
          </w:tcPr>
          <w:p w:rsidR="00280C50" w:rsidRPr="001978C2" w:rsidRDefault="00280C50" w:rsidP="00280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C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30" w:type="dxa"/>
            <w:vAlign w:val="center"/>
          </w:tcPr>
          <w:p w:rsidR="00280C50" w:rsidRPr="001978C2" w:rsidRDefault="00280C50" w:rsidP="00280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C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vAlign w:val="center"/>
          </w:tcPr>
          <w:p w:rsidR="00280C50" w:rsidRPr="001978C2" w:rsidRDefault="00280C50" w:rsidP="00280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C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50" w:type="dxa"/>
            <w:vAlign w:val="center"/>
          </w:tcPr>
          <w:p w:rsidR="00280C50" w:rsidRPr="001978C2" w:rsidRDefault="00280C50" w:rsidP="00280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C2">
              <w:rPr>
                <w:rFonts w:ascii="Times New Roman" w:hAnsi="Times New Roman"/>
                <w:sz w:val="24"/>
                <w:szCs w:val="24"/>
              </w:rPr>
              <w:t>92.98</w:t>
            </w:r>
          </w:p>
        </w:tc>
      </w:tr>
      <w:tr w:rsidR="00280C50" w:rsidRPr="001978C2" w:rsidTr="00280C50">
        <w:trPr>
          <w:trHeight w:val="483"/>
        </w:trPr>
        <w:tc>
          <w:tcPr>
            <w:tcW w:w="648" w:type="dxa"/>
            <w:vAlign w:val="center"/>
          </w:tcPr>
          <w:p w:rsidR="00280C50" w:rsidRPr="001978C2" w:rsidRDefault="00280C50" w:rsidP="00280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280C50" w:rsidRPr="001978C2" w:rsidRDefault="00280C50" w:rsidP="00280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C2">
              <w:rPr>
                <w:rFonts w:ascii="Times New Roman" w:hAnsi="Times New Roman"/>
                <w:sz w:val="24"/>
                <w:szCs w:val="24"/>
              </w:rPr>
              <w:t>BDA</w:t>
            </w:r>
          </w:p>
          <w:p w:rsidR="00280C50" w:rsidRPr="001978C2" w:rsidRDefault="00280C50" w:rsidP="00280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C2">
              <w:rPr>
                <w:rFonts w:ascii="Times New Roman" w:hAnsi="Times New Roman"/>
                <w:sz w:val="24"/>
                <w:szCs w:val="24"/>
              </w:rPr>
              <w:t>(18CS72)</w:t>
            </w:r>
          </w:p>
        </w:tc>
        <w:tc>
          <w:tcPr>
            <w:tcW w:w="1080" w:type="dxa"/>
          </w:tcPr>
          <w:p w:rsidR="00280C50" w:rsidRPr="001978C2" w:rsidRDefault="00280C50" w:rsidP="00280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C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00" w:type="dxa"/>
          </w:tcPr>
          <w:p w:rsidR="00280C50" w:rsidRPr="001978C2" w:rsidRDefault="00280C50" w:rsidP="00280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0" w:type="dxa"/>
          </w:tcPr>
          <w:p w:rsidR="00280C50" w:rsidRPr="001978C2" w:rsidRDefault="00280C50" w:rsidP="00280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C2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30" w:type="dxa"/>
            <w:vAlign w:val="center"/>
          </w:tcPr>
          <w:p w:rsidR="00280C50" w:rsidRPr="001978C2" w:rsidRDefault="00280C50" w:rsidP="00280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C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20" w:type="dxa"/>
            <w:vAlign w:val="center"/>
          </w:tcPr>
          <w:p w:rsidR="00280C50" w:rsidRPr="001978C2" w:rsidRDefault="00280C50" w:rsidP="00280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C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50" w:type="dxa"/>
          </w:tcPr>
          <w:p w:rsidR="00280C50" w:rsidRPr="001978C2" w:rsidRDefault="00280C50" w:rsidP="00280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80C50" w:rsidRPr="001978C2" w:rsidTr="00280C50">
        <w:trPr>
          <w:trHeight w:val="492"/>
        </w:trPr>
        <w:tc>
          <w:tcPr>
            <w:tcW w:w="648" w:type="dxa"/>
            <w:vAlign w:val="center"/>
          </w:tcPr>
          <w:p w:rsidR="00280C50" w:rsidRPr="001978C2" w:rsidRDefault="00280C50" w:rsidP="00280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280C50" w:rsidRPr="001978C2" w:rsidRDefault="00280C50" w:rsidP="00280C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978C2">
              <w:rPr>
                <w:rFonts w:ascii="Times New Roman" w:hAnsi="Times New Roman"/>
                <w:sz w:val="24"/>
                <w:szCs w:val="24"/>
              </w:rPr>
              <w:t xml:space="preserve">          SA</w:t>
            </w:r>
          </w:p>
          <w:p w:rsidR="00280C50" w:rsidRPr="001978C2" w:rsidRDefault="00280C50" w:rsidP="00280C5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978C2">
              <w:rPr>
                <w:rFonts w:ascii="Times New Roman" w:hAnsi="Times New Roman"/>
                <w:sz w:val="24"/>
                <w:szCs w:val="24"/>
              </w:rPr>
              <w:t>( 18CS731)</w:t>
            </w:r>
          </w:p>
        </w:tc>
        <w:tc>
          <w:tcPr>
            <w:tcW w:w="1080" w:type="dxa"/>
          </w:tcPr>
          <w:p w:rsidR="00280C50" w:rsidRPr="001978C2" w:rsidRDefault="00280C50" w:rsidP="00280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C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00" w:type="dxa"/>
          </w:tcPr>
          <w:p w:rsidR="00280C50" w:rsidRPr="001978C2" w:rsidRDefault="00280C50" w:rsidP="00280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0" w:type="dxa"/>
          </w:tcPr>
          <w:p w:rsidR="00280C50" w:rsidRPr="001978C2" w:rsidRDefault="00280C50" w:rsidP="00280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C2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30" w:type="dxa"/>
            <w:vAlign w:val="center"/>
          </w:tcPr>
          <w:p w:rsidR="00280C50" w:rsidRPr="001978C2" w:rsidRDefault="00280C50" w:rsidP="00280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C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20" w:type="dxa"/>
            <w:vAlign w:val="center"/>
          </w:tcPr>
          <w:p w:rsidR="00280C50" w:rsidRPr="001978C2" w:rsidRDefault="00280C50" w:rsidP="00280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C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50" w:type="dxa"/>
          </w:tcPr>
          <w:p w:rsidR="00280C50" w:rsidRPr="001978C2" w:rsidRDefault="00280C50" w:rsidP="00280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80C50" w:rsidRPr="001978C2" w:rsidTr="00280C50">
        <w:trPr>
          <w:trHeight w:val="420"/>
        </w:trPr>
        <w:tc>
          <w:tcPr>
            <w:tcW w:w="648" w:type="dxa"/>
            <w:vAlign w:val="center"/>
          </w:tcPr>
          <w:p w:rsidR="00280C50" w:rsidRPr="001978C2" w:rsidRDefault="00280C50" w:rsidP="00280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280C50" w:rsidRPr="001978C2" w:rsidRDefault="00280C50" w:rsidP="00280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C2">
              <w:rPr>
                <w:rFonts w:ascii="Times New Roman" w:hAnsi="Times New Roman"/>
                <w:sz w:val="24"/>
                <w:szCs w:val="24"/>
              </w:rPr>
              <w:t>Cryptography</w:t>
            </w:r>
          </w:p>
          <w:p w:rsidR="00280C50" w:rsidRPr="001978C2" w:rsidRDefault="00280C50" w:rsidP="00280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C2">
              <w:rPr>
                <w:rFonts w:ascii="Times New Roman" w:hAnsi="Times New Roman"/>
                <w:sz w:val="24"/>
                <w:szCs w:val="24"/>
              </w:rPr>
              <w:t>(18CS744)</w:t>
            </w:r>
          </w:p>
        </w:tc>
        <w:tc>
          <w:tcPr>
            <w:tcW w:w="1080" w:type="dxa"/>
          </w:tcPr>
          <w:p w:rsidR="00280C50" w:rsidRPr="001978C2" w:rsidRDefault="00280C50" w:rsidP="00280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C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00" w:type="dxa"/>
          </w:tcPr>
          <w:p w:rsidR="00280C50" w:rsidRPr="001978C2" w:rsidRDefault="00280C50" w:rsidP="00280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C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0" w:type="dxa"/>
          </w:tcPr>
          <w:p w:rsidR="00280C50" w:rsidRPr="001978C2" w:rsidRDefault="00280C50" w:rsidP="00280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C2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30" w:type="dxa"/>
            <w:vAlign w:val="center"/>
          </w:tcPr>
          <w:p w:rsidR="00280C50" w:rsidRPr="001978C2" w:rsidRDefault="00280C50" w:rsidP="00280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C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20" w:type="dxa"/>
            <w:vAlign w:val="center"/>
          </w:tcPr>
          <w:p w:rsidR="00280C50" w:rsidRPr="001978C2" w:rsidRDefault="00280C50" w:rsidP="00280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C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50" w:type="dxa"/>
          </w:tcPr>
          <w:p w:rsidR="00280C50" w:rsidRPr="001978C2" w:rsidRDefault="00280C50" w:rsidP="00280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80C50" w:rsidRPr="001978C2" w:rsidTr="00280C50">
        <w:trPr>
          <w:trHeight w:val="180"/>
        </w:trPr>
        <w:tc>
          <w:tcPr>
            <w:tcW w:w="648" w:type="dxa"/>
            <w:vMerge w:val="restart"/>
            <w:vAlign w:val="center"/>
          </w:tcPr>
          <w:p w:rsidR="00280C50" w:rsidRPr="001978C2" w:rsidRDefault="00280C50" w:rsidP="00280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280C50" w:rsidRPr="001978C2" w:rsidRDefault="00280C50" w:rsidP="00280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C2">
              <w:rPr>
                <w:rFonts w:ascii="Times New Roman" w:hAnsi="Times New Roman"/>
                <w:sz w:val="24"/>
                <w:szCs w:val="24"/>
              </w:rPr>
              <w:t>18CH752</w:t>
            </w:r>
          </w:p>
        </w:tc>
        <w:tc>
          <w:tcPr>
            <w:tcW w:w="1080" w:type="dxa"/>
          </w:tcPr>
          <w:p w:rsidR="00280C50" w:rsidRPr="001978C2" w:rsidRDefault="00280C50" w:rsidP="00280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C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0" w:type="dxa"/>
          </w:tcPr>
          <w:p w:rsidR="00280C50" w:rsidRPr="001978C2" w:rsidRDefault="00280C50" w:rsidP="00280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C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70" w:type="dxa"/>
          </w:tcPr>
          <w:p w:rsidR="00280C50" w:rsidRPr="001978C2" w:rsidRDefault="00280C50" w:rsidP="00280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C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0" w:type="dxa"/>
            <w:vAlign w:val="center"/>
          </w:tcPr>
          <w:p w:rsidR="00280C50" w:rsidRPr="001978C2" w:rsidRDefault="00280C50" w:rsidP="00280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C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20" w:type="dxa"/>
            <w:vAlign w:val="center"/>
          </w:tcPr>
          <w:p w:rsidR="00280C50" w:rsidRPr="001978C2" w:rsidRDefault="00280C50" w:rsidP="00280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C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50" w:type="dxa"/>
          </w:tcPr>
          <w:p w:rsidR="00280C50" w:rsidRPr="001978C2" w:rsidRDefault="00280C50" w:rsidP="00280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80C50" w:rsidRPr="001978C2" w:rsidTr="00280C50">
        <w:trPr>
          <w:trHeight w:val="180"/>
        </w:trPr>
        <w:tc>
          <w:tcPr>
            <w:tcW w:w="648" w:type="dxa"/>
            <w:vMerge/>
            <w:vAlign w:val="center"/>
          </w:tcPr>
          <w:p w:rsidR="00280C50" w:rsidRPr="001978C2" w:rsidRDefault="00280C50" w:rsidP="00280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80C50" w:rsidRPr="001978C2" w:rsidRDefault="00280C50" w:rsidP="00280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C2">
              <w:rPr>
                <w:rFonts w:ascii="Times New Roman" w:hAnsi="Times New Roman"/>
                <w:sz w:val="24"/>
                <w:szCs w:val="24"/>
              </w:rPr>
              <w:t>18CV753</w:t>
            </w:r>
          </w:p>
        </w:tc>
        <w:tc>
          <w:tcPr>
            <w:tcW w:w="1080" w:type="dxa"/>
          </w:tcPr>
          <w:p w:rsidR="00280C50" w:rsidRPr="001978C2" w:rsidRDefault="00280C50" w:rsidP="00280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C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00" w:type="dxa"/>
          </w:tcPr>
          <w:p w:rsidR="00280C50" w:rsidRPr="001978C2" w:rsidRDefault="00280C50" w:rsidP="00280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C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70" w:type="dxa"/>
          </w:tcPr>
          <w:p w:rsidR="00280C50" w:rsidRPr="001978C2" w:rsidRDefault="00280C50" w:rsidP="00280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C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30" w:type="dxa"/>
            <w:vAlign w:val="center"/>
          </w:tcPr>
          <w:p w:rsidR="00280C50" w:rsidRPr="001978C2" w:rsidRDefault="00280C50" w:rsidP="00280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C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20" w:type="dxa"/>
            <w:vAlign w:val="center"/>
          </w:tcPr>
          <w:p w:rsidR="00280C50" w:rsidRPr="001978C2" w:rsidRDefault="00280C50" w:rsidP="00280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C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350" w:type="dxa"/>
          </w:tcPr>
          <w:p w:rsidR="00280C50" w:rsidRPr="001978C2" w:rsidRDefault="00280C50" w:rsidP="00280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8C2">
              <w:rPr>
                <w:rFonts w:ascii="Times New Roman" w:hAnsi="Times New Roman"/>
                <w:sz w:val="24"/>
                <w:szCs w:val="24"/>
              </w:rPr>
              <w:t>97.36</w:t>
            </w:r>
          </w:p>
        </w:tc>
      </w:tr>
    </w:tbl>
    <w:p w:rsidR="00280C50" w:rsidRPr="001978C2" w:rsidRDefault="00280C50">
      <w:pPr>
        <w:rPr>
          <w:rFonts w:ascii="Times New Roman" w:hAnsi="Times New Roman"/>
          <w:sz w:val="24"/>
          <w:szCs w:val="24"/>
        </w:rPr>
      </w:pPr>
    </w:p>
    <w:p w:rsidR="00280C50" w:rsidRPr="001978C2" w:rsidRDefault="00280C50" w:rsidP="00280C50">
      <w:pPr>
        <w:rPr>
          <w:rFonts w:ascii="Times New Roman" w:hAnsi="Times New Roman"/>
          <w:sz w:val="24"/>
          <w:szCs w:val="24"/>
        </w:rPr>
      </w:pPr>
    </w:p>
    <w:p w:rsidR="00280C50" w:rsidRPr="001978C2" w:rsidRDefault="00280C50" w:rsidP="00280C50">
      <w:pPr>
        <w:rPr>
          <w:rFonts w:ascii="Times New Roman" w:hAnsi="Times New Roman"/>
          <w:sz w:val="24"/>
          <w:szCs w:val="24"/>
        </w:rPr>
      </w:pPr>
    </w:p>
    <w:p w:rsidR="00280C50" w:rsidRPr="001978C2" w:rsidRDefault="00280C50" w:rsidP="00280C50">
      <w:pPr>
        <w:rPr>
          <w:rFonts w:ascii="Times New Roman" w:hAnsi="Times New Roman"/>
          <w:sz w:val="24"/>
          <w:szCs w:val="24"/>
        </w:rPr>
      </w:pPr>
    </w:p>
    <w:p w:rsidR="00280C50" w:rsidRPr="001978C2" w:rsidRDefault="00280C50" w:rsidP="00280C50">
      <w:pPr>
        <w:rPr>
          <w:rFonts w:ascii="Times New Roman" w:hAnsi="Times New Roman"/>
          <w:sz w:val="24"/>
          <w:szCs w:val="24"/>
        </w:rPr>
      </w:pPr>
    </w:p>
    <w:p w:rsidR="00280C50" w:rsidRPr="001978C2" w:rsidRDefault="00280C50" w:rsidP="00280C50">
      <w:pPr>
        <w:rPr>
          <w:rFonts w:ascii="Times New Roman" w:hAnsi="Times New Roman"/>
          <w:sz w:val="24"/>
          <w:szCs w:val="24"/>
        </w:rPr>
      </w:pPr>
    </w:p>
    <w:p w:rsidR="00280C50" w:rsidRPr="001978C2" w:rsidRDefault="00280C50" w:rsidP="00280C50">
      <w:pPr>
        <w:rPr>
          <w:rFonts w:ascii="Times New Roman" w:hAnsi="Times New Roman"/>
          <w:sz w:val="24"/>
          <w:szCs w:val="24"/>
        </w:rPr>
      </w:pPr>
    </w:p>
    <w:p w:rsidR="00280C50" w:rsidRPr="001978C2" w:rsidRDefault="00280C50" w:rsidP="00280C50">
      <w:pPr>
        <w:rPr>
          <w:rFonts w:ascii="Times New Roman" w:hAnsi="Times New Roman"/>
          <w:sz w:val="24"/>
          <w:szCs w:val="24"/>
        </w:rPr>
      </w:pPr>
    </w:p>
    <w:p w:rsidR="00280C50" w:rsidRPr="001978C2" w:rsidRDefault="00280C50" w:rsidP="00280C50">
      <w:pPr>
        <w:rPr>
          <w:rFonts w:ascii="Times New Roman" w:hAnsi="Times New Roman"/>
          <w:sz w:val="24"/>
          <w:szCs w:val="24"/>
        </w:rPr>
      </w:pPr>
    </w:p>
    <w:p w:rsidR="00280C50" w:rsidRPr="001978C2" w:rsidRDefault="00280C50" w:rsidP="00280C50">
      <w:pPr>
        <w:rPr>
          <w:rFonts w:ascii="Times New Roman" w:hAnsi="Times New Roman"/>
          <w:sz w:val="24"/>
          <w:szCs w:val="24"/>
        </w:rPr>
      </w:pPr>
    </w:p>
    <w:p w:rsidR="00EB5E05" w:rsidRPr="001978C2" w:rsidRDefault="004A1FE1" w:rsidP="00280C50">
      <w:pPr>
        <w:tabs>
          <w:tab w:val="left" w:pos="1900"/>
        </w:tabs>
        <w:rPr>
          <w:rFonts w:ascii="Times New Roman" w:hAnsi="Times New Roman"/>
          <w:sz w:val="24"/>
          <w:szCs w:val="24"/>
        </w:rPr>
      </w:pPr>
      <w:r w:rsidRPr="001978C2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6.3pt;margin-top:344.85pt;width:132.5pt;height:48.25pt;z-index:251660288" strokecolor="white [3212]">
            <v:textbox style="mso-next-textbox:#_x0000_s1026">
              <w:txbxContent>
                <w:p w:rsidR="00E12598" w:rsidRDefault="00E12598">
                  <w:r w:rsidRPr="00E12598">
                    <w:rPr>
                      <w:noProof/>
                    </w:rPr>
                    <w:drawing>
                      <wp:inline distT="0" distB="0" distL="0" distR="0">
                        <wp:extent cx="1488737" cy="539598"/>
                        <wp:effectExtent l="19050" t="0" r="0" b="0"/>
                        <wp:docPr id="2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0345" cy="540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80C50" w:rsidRPr="001978C2">
        <w:rPr>
          <w:rFonts w:ascii="Times New Roman" w:hAnsi="Times New Roman"/>
          <w:sz w:val="24"/>
          <w:szCs w:val="24"/>
        </w:rPr>
        <w:tab/>
      </w:r>
      <w:r w:rsidR="00280C50" w:rsidRPr="001978C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457825" cy="3400425"/>
            <wp:effectExtent l="0" t="0" r="0" b="0"/>
            <wp:wrapSquare wrapText="bothSides"/>
            <wp:docPr id="1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sectPr w:rsidR="00EB5E05" w:rsidRPr="001978C2" w:rsidSect="00EB5E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0C50"/>
    <w:rsid w:val="001978C2"/>
    <w:rsid w:val="00280C50"/>
    <w:rsid w:val="004A1FE1"/>
    <w:rsid w:val="00A47D75"/>
    <w:rsid w:val="00BE6B27"/>
    <w:rsid w:val="00E12598"/>
    <w:rsid w:val="00EB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BE854C1-F0A5-4D1F-BF0C-5AEC32C3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5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IN" b="1">
                <a:solidFill>
                  <a:srgbClr val="FF0000"/>
                </a:solidFill>
              </a:rPr>
              <a:t>7</a:t>
            </a:r>
            <a:r>
              <a:rPr lang="en-IN" b="1" baseline="30000">
                <a:solidFill>
                  <a:srgbClr val="FF0000"/>
                </a:solidFill>
              </a:rPr>
              <a:t>th </a:t>
            </a:r>
            <a:r>
              <a:rPr lang="en-IN" b="1" baseline="0">
                <a:solidFill>
                  <a:srgbClr val="FF0000"/>
                </a:solidFill>
              </a:rPr>
              <a:t>Semester 'A' and 'B' Section </a:t>
            </a:r>
            <a:r>
              <a:rPr lang="en-IN" sz="1800" b="1" i="0" baseline="0">
                <a:solidFill>
                  <a:srgbClr val="FF0000"/>
                </a:solidFill>
                <a:effectLst/>
              </a:rPr>
              <a:t>2021-2022</a:t>
            </a:r>
            <a:endParaRPr lang="en-US" b="1">
              <a:solidFill>
                <a:srgbClr val="FF0000"/>
              </a:solidFill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endParaRPr lang="en-IN" baseline="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Total Strength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18CS71</c:v>
                </c:pt>
                <c:pt idx="1">
                  <c:v>18CS72</c:v>
                </c:pt>
                <c:pt idx="2">
                  <c:v>18CS731</c:v>
                </c:pt>
                <c:pt idx="3">
                  <c:v>18CS744</c:v>
                </c:pt>
                <c:pt idx="4">
                  <c:v>18CH752</c:v>
                </c:pt>
                <c:pt idx="5">
                  <c:v>18CV753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116</c:v>
                </c:pt>
                <c:pt idx="1">
                  <c:v>116</c:v>
                </c:pt>
                <c:pt idx="2">
                  <c:v>116</c:v>
                </c:pt>
                <c:pt idx="3">
                  <c:v>116</c:v>
                </c:pt>
                <c:pt idx="4">
                  <c:v>31</c:v>
                </c:pt>
                <c:pt idx="5">
                  <c:v>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EF-4A7C-8BDE-2451803F6EC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Appeared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18CS71</c:v>
                </c:pt>
                <c:pt idx="1">
                  <c:v>18CS72</c:v>
                </c:pt>
                <c:pt idx="2">
                  <c:v>18CS731</c:v>
                </c:pt>
                <c:pt idx="3">
                  <c:v>18CS744</c:v>
                </c:pt>
                <c:pt idx="4">
                  <c:v>18CH752</c:v>
                </c:pt>
                <c:pt idx="5">
                  <c:v>18CV753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116</c:v>
                </c:pt>
                <c:pt idx="1">
                  <c:v>115</c:v>
                </c:pt>
                <c:pt idx="2">
                  <c:v>115</c:v>
                </c:pt>
                <c:pt idx="3">
                  <c:v>115</c:v>
                </c:pt>
                <c:pt idx="4">
                  <c:v>31</c:v>
                </c:pt>
                <c:pt idx="5">
                  <c:v>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DEF-4A7C-8BDE-2451803F6EC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Pass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18CS71</c:v>
                </c:pt>
                <c:pt idx="1">
                  <c:v>18CS72</c:v>
                </c:pt>
                <c:pt idx="2">
                  <c:v>18CS731</c:v>
                </c:pt>
                <c:pt idx="3">
                  <c:v>18CS744</c:v>
                </c:pt>
                <c:pt idx="4">
                  <c:v>18CH752</c:v>
                </c:pt>
                <c:pt idx="5">
                  <c:v>18CV753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53</c:v>
                </c:pt>
                <c:pt idx="1">
                  <c:v>57</c:v>
                </c:pt>
                <c:pt idx="2">
                  <c:v>57</c:v>
                </c:pt>
                <c:pt idx="3">
                  <c:v>57</c:v>
                </c:pt>
                <c:pt idx="4">
                  <c:v>31</c:v>
                </c:pt>
                <c:pt idx="5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DEF-4A7C-8BDE-2451803F6EC4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Percentage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18CS71</c:v>
                </c:pt>
                <c:pt idx="1">
                  <c:v>18CS72</c:v>
                </c:pt>
                <c:pt idx="2">
                  <c:v>18CS731</c:v>
                </c:pt>
                <c:pt idx="3">
                  <c:v>18CS744</c:v>
                </c:pt>
                <c:pt idx="4">
                  <c:v>18CH752</c:v>
                </c:pt>
                <c:pt idx="5">
                  <c:v>18CV753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6"/>
                <c:pt idx="0">
                  <c:v>92.98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97.36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DEF-4A7C-8BDE-2451803F6E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7628928"/>
        <c:axId val="447625008"/>
      </c:barChart>
      <c:catAx>
        <c:axId val="447628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7625008"/>
        <c:crosses val="autoZero"/>
        <c:auto val="1"/>
        <c:lblAlgn val="ctr"/>
        <c:lblOffset val="100"/>
        <c:noMultiLvlLbl val="0"/>
      </c:catAx>
      <c:valAx>
        <c:axId val="447625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7628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 Lab</dc:creator>
  <cp:lastModifiedBy>Microsoft account</cp:lastModifiedBy>
  <cp:revision>4</cp:revision>
  <dcterms:created xsi:type="dcterms:W3CDTF">2022-11-07T11:26:00Z</dcterms:created>
  <dcterms:modified xsi:type="dcterms:W3CDTF">2022-11-08T04:32:00Z</dcterms:modified>
</cp:coreProperties>
</file>